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C3" w:rsidRPr="00AF519A" w:rsidRDefault="002720C3" w:rsidP="002720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519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กำหนดการอบรมพัฒนาบุคลากรครูผู้สอนคณิตศาสตร์ เพื่อยกระดับผลสัมฤทธิ์ทางการเรียน  </w:t>
      </w:r>
    </w:p>
    <w:p w:rsidR="002720C3" w:rsidRPr="00AF519A" w:rsidRDefault="002720C3" w:rsidP="002720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519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กลุ่มสถานศึกษาเขตพื้นที่ที่ </w:t>
      </w:r>
      <w:r w:rsidRPr="00AF519A">
        <w:rPr>
          <w:rFonts w:ascii="TH SarabunPSK" w:hAnsi="TH SarabunPSK" w:cs="TH SarabunPSK"/>
          <w:b/>
          <w:bCs/>
          <w:sz w:val="32"/>
          <w:szCs w:val="32"/>
        </w:rPr>
        <w:t>16,17</w:t>
      </w:r>
      <w:r w:rsidRPr="00AF51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F519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AF519A">
        <w:rPr>
          <w:rFonts w:ascii="TH SarabunPSK" w:hAnsi="TH SarabunPSK" w:cs="TH SarabunPSK"/>
          <w:b/>
          <w:bCs/>
          <w:sz w:val="32"/>
          <w:szCs w:val="32"/>
        </w:rPr>
        <w:t xml:space="preserve">15,22,29  </w:t>
      </w:r>
      <w:r w:rsidRPr="00AF519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สิงหาคม </w:t>
      </w:r>
      <w:r w:rsidRPr="00AF519A">
        <w:rPr>
          <w:rFonts w:ascii="TH SarabunPSK" w:hAnsi="TH SarabunPSK" w:cs="TH SarabunPSK"/>
          <w:b/>
          <w:bCs/>
          <w:sz w:val="32"/>
          <w:szCs w:val="32"/>
        </w:rPr>
        <w:t>2556</w:t>
      </w:r>
    </w:p>
    <w:p w:rsidR="00AF519A" w:rsidRDefault="00AF519A" w:rsidP="00AF51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63"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64"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63"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64"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63"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64"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64"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64"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64"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64"/>
      </w:r>
    </w:p>
    <w:p w:rsidR="00AF519A" w:rsidRPr="00AF519A" w:rsidRDefault="00AF519A" w:rsidP="00AF51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720C3" w:rsidRDefault="002720C3" w:rsidP="002720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08.00 – 09.00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น. </w:t>
      </w:r>
      <w:r w:rsidR="005451DA">
        <w:rPr>
          <w:rFonts w:ascii="TH SarabunPSK" w:hAnsi="TH SarabunPSK" w:cs="TH SarabunPSK" w:hint="cs"/>
          <w:sz w:val="32"/>
          <w:szCs w:val="32"/>
          <w:cs/>
        </w:rPr>
        <w:tab/>
        <w:t>ลงทะเบียน  รายงานตัว</w:t>
      </w:r>
    </w:p>
    <w:p w:rsidR="005451DA" w:rsidRDefault="005451DA" w:rsidP="002720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09.00 – 10.00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พิธีเปิดและบรรยายพิเศษ</w:t>
      </w:r>
    </w:p>
    <w:p w:rsidR="005451DA" w:rsidRDefault="005451DA" w:rsidP="002720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  นายภู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มิพัทธ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เรืองแหล่  รองผู้อำนวยการ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สพป.ขก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</w:p>
    <w:p w:rsidR="005451DA" w:rsidRDefault="005451DA" w:rsidP="002720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10.00 – 10.20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พักรับประทานอาหารว่าง</w:t>
      </w:r>
    </w:p>
    <w:p w:rsidR="005451DA" w:rsidRDefault="005451DA" w:rsidP="002720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10.20 – 12.00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หลักสูตรการจัดการเรียนการสอนคณิตศาสตร์</w:t>
      </w:r>
    </w:p>
    <w:p w:rsidR="005451DA" w:rsidRDefault="005451DA" w:rsidP="002720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 ดร.วิสุทธิ์  เวียงสมุทร</w:t>
      </w:r>
    </w:p>
    <w:p w:rsidR="005451DA" w:rsidRDefault="005451DA" w:rsidP="002720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12.00 – 13.00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พักรับประทานอาหารกลางวัน</w:t>
      </w:r>
    </w:p>
    <w:p w:rsidR="005451DA" w:rsidRDefault="005451DA" w:rsidP="002720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13.00 – 14.</w:t>
      </w:r>
      <w:r w:rsidR="00460C8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90197">
        <w:rPr>
          <w:rFonts w:ascii="TH SarabunPSK" w:hAnsi="TH SarabunPSK" w:cs="TH SarabunPSK" w:hint="cs"/>
          <w:sz w:val="32"/>
          <w:szCs w:val="32"/>
          <w:cs/>
        </w:rPr>
        <w:t>การวัดและประเมินผลของวิชาคณิตศาสตร์</w:t>
      </w:r>
    </w:p>
    <w:p w:rsidR="00AF519A" w:rsidRDefault="00090197" w:rsidP="002720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14.30 – 14.50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น. </w:t>
      </w:r>
      <w:r w:rsidR="00FF1D4D">
        <w:rPr>
          <w:rFonts w:ascii="TH SarabunPSK" w:hAnsi="TH SarabunPSK" w:cs="TH SarabunPSK" w:hint="cs"/>
          <w:sz w:val="32"/>
          <w:szCs w:val="32"/>
          <w:cs/>
        </w:rPr>
        <w:tab/>
        <w:t>พักรับประทานอาหารว่าง</w:t>
      </w:r>
    </w:p>
    <w:p w:rsidR="00AF519A" w:rsidRPr="005451DA" w:rsidRDefault="00AF519A" w:rsidP="002720C3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14.50 – 16.30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การวิจัยในชั้นเรียน</w:t>
      </w:r>
    </w:p>
    <w:p w:rsidR="002720C3" w:rsidRPr="002720C3" w:rsidRDefault="002720C3" w:rsidP="002720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2720C3" w:rsidRPr="00272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C3"/>
    <w:rsid w:val="00090197"/>
    <w:rsid w:val="002720C3"/>
    <w:rsid w:val="00460C87"/>
    <w:rsid w:val="005451DA"/>
    <w:rsid w:val="006520B2"/>
    <w:rsid w:val="0093030A"/>
    <w:rsid w:val="00AF519A"/>
    <w:rsid w:val="00D80D07"/>
    <w:rsid w:val="00F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</dc:creator>
  <cp:lastModifiedBy>in</cp:lastModifiedBy>
  <cp:revision>2</cp:revision>
  <dcterms:created xsi:type="dcterms:W3CDTF">2013-08-14T10:41:00Z</dcterms:created>
  <dcterms:modified xsi:type="dcterms:W3CDTF">2013-08-14T10:41:00Z</dcterms:modified>
</cp:coreProperties>
</file>